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4D6" w:rsidRPr="0020206F" w:rsidRDefault="005504D6" w:rsidP="005504D6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2017-2018学年第一学期第</w:t>
      </w:r>
      <w:r w:rsidR="009679CE">
        <w:rPr>
          <w:rFonts w:ascii="宋体" w:hAnsi="宋体" w:cs="宋体" w:hint="eastAsia"/>
          <w:sz w:val="28"/>
          <w:szCs w:val="28"/>
        </w:rPr>
        <w:t>12</w:t>
      </w:r>
      <w:r>
        <w:rPr>
          <w:rFonts w:ascii="宋体" w:hAnsi="宋体" w:cs="宋体" w:hint="eastAsia"/>
          <w:sz w:val="28"/>
          <w:szCs w:val="28"/>
        </w:rPr>
        <w:t>周会议安排（2017.</w:t>
      </w:r>
      <w:r w:rsidR="00B5222D">
        <w:rPr>
          <w:rFonts w:ascii="宋体" w:hAnsi="宋体" w:cs="宋体" w:hint="eastAsia"/>
          <w:sz w:val="28"/>
          <w:szCs w:val="28"/>
        </w:rPr>
        <w:t>11</w:t>
      </w:r>
      <w:r w:rsidR="00834C44">
        <w:rPr>
          <w:rFonts w:ascii="宋体" w:hAnsi="宋体" w:cs="宋体" w:hint="eastAsia"/>
          <w:sz w:val="28"/>
          <w:szCs w:val="28"/>
        </w:rPr>
        <w:t>.</w:t>
      </w:r>
      <w:r w:rsidR="00AA68FB">
        <w:rPr>
          <w:rFonts w:ascii="宋体" w:hAnsi="宋体" w:cs="宋体" w:hint="eastAsia"/>
          <w:sz w:val="28"/>
          <w:szCs w:val="28"/>
        </w:rPr>
        <w:t>27-12</w:t>
      </w:r>
      <w:r>
        <w:rPr>
          <w:rFonts w:ascii="宋体" w:hAnsi="宋体" w:cs="宋体" w:hint="eastAsia"/>
          <w:sz w:val="28"/>
          <w:szCs w:val="28"/>
        </w:rPr>
        <w:t>.</w:t>
      </w:r>
      <w:r w:rsidR="00AA68FB">
        <w:rPr>
          <w:rFonts w:ascii="宋体" w:hAnsi="宋体" w:cs="宋体" w:hint="eastAsia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5504D6" w:rsidRDefault="005504D6" w:rsidP="00656CDA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49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5"/>
        <w:gridCol w:w="714"/>
        <w:gridCol w:w="1410"/>
        <w:gridCol w:w="2080"/>
        <w:gridCol w:w="2610"/>
        <w:gridCol w:w="1132"/>
        <w:gridCol w:w="1422"/>
        <w:gridCol w:w="5379"/>
      </w:tblGrid>
      <w:tr w:rsidR="005504D6" w:rsidRPr="002116B7" w:rsidTr="00AA68FB">
        <w:trPr>
          <w:trHeight w:val="380"/>
        </w:trPr>
        <w:tc>
          <w:tcPr>
            <w:tcW w:w="271" w:type="pct"/>
            <w:vAlign w:val="center"/>
          </w:tcPr>
          <w:p w:rsidR="005504D6" w:rsidRPr="002116B7" w:rsidRDefault="005504D6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9" w:type="pct"/>
            <w:vAlign w:val="center"/>
          </w:tcPr>
          <w:p w:rsidR="005504D6" w:rsidRPr="002116B7" w:rsidRDefault="005504D6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52" w:type="pct"/>
            <w:vAlign w:val="center"/>
          </w:tcPr>
          <w:p w:rsidR="005504D6" w:rsidRPr="002116B7" w:rsidRDefault="005504D6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67" w:type="pct"/>
            <w:vAlign w:val="center"/>
          </w:tcPr>
          <w:p w:rsidR="005504D6" w:rsidRPr="002116B7" w:rsidRDefault="005504D6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837" w:type="pct"/>
            <w:vAlign w:val="center"/>
          </w:tcPr>
          <w:p w:rsidR="005504D6" w:rsidRPr="002116B7" w:rsidRDefault="005504D6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63" w:type="pct"/>
            <w:vAlign w:val="center"/>
          </w:tcPr>
          <w:p w:rsidR="005504D6" w:rsidRPr="002116B7" w:rsidRDefault="005504D6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456" w:type="pct"/>
            <w:vAlign w:val="center"/>
          </w:tcPr>
          <w:p w:rsidR="005504D6" w:rsidRPr="002116B7" w:rsidRDefault="005504D6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725" w:type="pct"/>
            <w:vAlign w:val="center"/>
          </w:tcPr>
          <w:p w:rsidR="005504D6" w:rsidRPr="002116B7" w:rsidRDefault="005504D6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5504D6" w:rsidRPr="002116B7" w:rsidTr="00656CDA">
        <w:trPr>
          <w:trHeight w:val="248"/>
        </w:trPr>
        <w:tc>
          <w:tcPr>
            <w:tcW w:w="271" w:type="pct"/>
            <w:vMerge w:val="restart"/>
            <w:vAlign w:val="center"/>
          </w:tcPr>
          <w:p w:rsidR="005504D6" w:rsidRPr="002116B7" w:rsidRDefault="00B5222D" w:rsidP="00656CDA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</w:t>
            </w:r>
            <w:r w:rsidR="00C83017">
              <w:rPr>
                <w:rFonts w:hint="eastAsia"/>
                <w:szCs w:val="21"/>
              </w:rPr>
              <w:t>2</w:t>
            </w:r>
            <w:r w:rsidR="00AA68FB">
              <w:rPr>
                <w:rFonts w:hint="eastAsia"/>
                <w:szCs w:val="21"/>
              </w:rPr>
              <w:t>7</w:t>
            </w:r>
          </w:p>
        </w:tc>
        <w:tc>
          <w:tcPr>
            <w:tcW w:w="229" w:type="pct"/>
            <w:vMerge w:val="restart"/>
            <w:vAlign w:val="center"/>
          </w:tcPr>
          <w:p w:rsidR="005504D6" w:rsidRPr="002116B7" w:rsidRDefault="005504D6" w:rsidP="00656CDA">
            <w:pPr>
              <w:spacing w:line="32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52" w:type="pct"/>
            <w:vAlign w:val="center"/>
          </w:tcPr>
          <w:p w:rsidR="005504D6" w:rsidRPr="002116B7" w:rsidRDefault="005504D6" w:rsidP="00656CDA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5504D6" w:rsidRPr="002116B7" w:rsidRDefault="005504D6" w:rsidP="00656CDA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837" w:type="pct"/>
            <w:vAlign w:val="center"/>
          </w:tcPr>
          <w:p w:rsidR="005504D6" w:rsidRPr="002116B7" w:rsidRDefault="005504D6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363" w:type="pct"/>
            <w:vAlign w:val="center"/>
          </w:tcPr>
          <w:p w:rsidR="005504D6" w:rsidRPr="00B5222D" w:rsidRDefault="005504D6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56" w:type="pct"/>
            <w:vAlign w:val="center"/>
          </w:tcPr>
          <w:p w:rsidR="005504D6" w:rsidRDefault="005504D6" w:rsidP="00656CDA">
            <w:pPr>
              <w:spacing w:line="320" w:lineRule="exact"/>
              <w:jc w:val="center"/>
            </w:pPr>
          </w:p>
        </w:tc>
        <w:tc>
          <w:tcPr>
            <w:tcW w:w="1725" w:type="pct"/>
            <w:vAlign w:val="center"/>
          </w:tcPr>
          <w:p w:rsidR="005504D6" w:rsidRDefault="005504D6" w:rsidP="00656CDA">
            <w:pPr>
              <w:spacing w:line="320" w:lineRule="exact"/>
            </w:pPr>
          </w:p>
        </w:tc>
      </w:tr>
      <w:tr w:rsidR="00834C44" w:rsidRPr="002116B7" w:rsidTr="00656CDA">
        <w:trPr>
          <w:trHeight w:val="340"/>
        </w:trPr>
        <w:tc>
          <w:tcPr>
            <w:tcW w:w="271" w:type="pct"/>
            <w:vMerge/>
            <w:vAlign w:val="center"/>
          </w:tcPr>
          <w:p w:rsidR="00834C44" w:rsidRPr="002116B7" w:rsidRDefault="00834C4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834C44" w:rsidRPr="002116B7" w:rsidRDefault="00834C4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52" w:type="pct"/>
            <w:vAlign w:val="center"/>
          </w:tcPr>
          <w:p w:rsidR="00834C44" w:rsidRPr="002116B7" w:rsidRDefault="00834C44" w:rsidP="00656CDA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834C44" w:rsidRPr="002116B7" w:rsidRDefault="00834C44" w:rsidP="00656CDA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837" w:type="pct"/>
            <w:vAlign w:val="center"/>
          </w:tcPr>
          <w:p w:rsidR="00834C44" w:rsidRPr="002116B7" w:rsidRDefault="00834C4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363" w:type="pct"/>
            <w:vAlign w:val="center"/>
          </w:tcPr>
          <w:p w:rsidR="00834C44" w:rsidRPr="002116B7" w:rsidRDefault="00834C4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56" w:type="pct"/>
            <w:vAlign w:val="center"/>
          </w:tcPr>
          <w:p w:rsidR="00834C44" w:rsidRPr="002116B7" w:rsidRDefault="00834C4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725" w:type="pct"/>
            <w:vAlign w:val="center"/>
          </w:tcPr>
          <w:p w:rsidR="00834C44" w:rsidRPr="002116B7" w:rsidRDefault="00834C44" w:rsidP="00656CDA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656CDA" w:rsidRPr="002116B7" w:rsidTr="00AA68FB">
        <w:trPr>
          <w:trHeight w:val="56"/>
        </w:trPr>
        <w:tc>
          <w:tcPr>
            <w:tcW w:w="271" w:type="pct"/>
            <w:vMerge w:val="restart"/>
            <w:vAlign w:val="center"/>
          </w:tcPr>
          <w:p w:rsidR="00656CDA" w:rsidRPr="002116B7" w:rsidRDefault="00656CDA" w:rsidP="00656CDA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11.28</w:t>
            </w:r>
          </w:p>
        </w:tc>
        <w:tc>
          <w:tcPr>
            <w:tcW w:w="229" w:type="pct"/>
            <w:vMerge w:val="restart"/>
            <w:vAlign w:val="center"/>
          </w:tcPr>
          <w:p w:rsidR="00656CDA" w:rsidRPr="002116B7" w:rsidRDefault="00656CDA" w:rsidP="00656CDA">
            <w:pPr>
              <w:spacing w:line="32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52" w:type="pct"/>
            <w:vAlign w:val="center"/>
          </w:tcPr>
          <w:p w:rsidR="00656CDA" w:rsidRPr="002116B7" w:rsidRDefault="00656CDA" w:rsidP="00656CDA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7" w:type="pct"/>
            <w:vAlign w:val="center"/>
          </w:tcPr>
          <w:p w:rsidR="00656CDA" w:rsidRPr="008E5EF4" w:rsidRDefault="00656CDA" w:rsidP="00656CDA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837" w:type="pct"/>
            <w:vAlign w:val="center"/>
          </w:tcPr>
          <w:p w:rsidR="00656CDA" w:rsidRPr="008E5EF4" w:rsidRDefault="00656CDA" w:rsidP="00656CDA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校长办公会</w:t>
            </w:r>
          </w:p>
        </w:tc>
        <w:tc>
          <w:tcPr>
            <w:tcW w:w="363" w:type="pct"/>
            <w:vAlign w:val="center"/>
          </w:tcPr>
          <w:p w:rsidR="00656CDA" w:rsidRPr="00AE684E" w:rsidRDefault="00656CDA" w:rsidP="00656CDA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456" w:type="pct"/>
            <w:vAlign w:val="center"/>
          </w:tcPr>
          <w:p w:rsidR="00656CDA" w:rsidRPr="008E5EF4" w:rsidRDefault="00656CDA" w:rsidP="00656CDA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学校办公室</w:t>
            </w:r>
          </w:p>
        </w:tc>
        <w:tc>
          <w:tcPr>
            <w:tcW w:w="1725" w:type="pct"/>
            <w:vAlign w:val="center"/>
          </w:tcPr>
          <w:p w:rsidR="00656CDA" w:rsidRPr="008E5EF4" w:rsidRDefault="00656CDA" w:rsidP="00656CDA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办公会成员</w:t>
            </w:r>
          </w:p>
        </w:tc>
      </w:tr>
      <w:tr w:rsidR="00656CDA" w:rsidRPr="002116B7" w:rsidTr="00AA68FB">
        <w:trPr>
          <w:trHeight w:val="639"/>
        </w:trPr>
        <w:tc>
          <w:tcPr>
            <w:tcW w:w="271" w:type="pct"/>
            <w:vMerge/>
            <w:vAlign w:val="center"/>
          </w:tcPr>
          <w:p w:rsidR="00656CDA" w:rsidRPr="002116B7" w:rsidRDefault="00656CDA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656CDA" w:rsidRPr="002116B7" w:rsidRDefault="00656CDA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52" w:type="pct"/>
            <w:vAlign w:val="center"/>
          </w:tcPr>
          <w:p w:rsidR="00656CDA" w:rsidRDefault="00656CDA" w:rsidP="00656CDA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  <w:p w:rsidR="001D3CB4" w:rsidRPr="002116B7" w:rsidRDefault="001D3CB4" w:rsidP="00656CDA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15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7" w:type="pct"/>
            <w:vAlign w:val="center"/>
          </w:tcPr>
          <w:p w:rsidR="00656CDA" w:rsidRPr="004A74C7" w:rsidRDefault="00656CDA" w:rsidP="00656CDA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837" w:type="pct"/>
            <w:vAlign w:val="center"/>
          </w:tcPr>
          <w:p w:rsidR="001D3CB4" w:rsidRDefault="00656CDA" w:rsidP="00656CDA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</w:t>
            </w:r>
          </w:p>
          <w:p w:rsidR="00656CDA" w:rsidRPr="002116B7" w:rsidRDefault="001D3CB4" w:rsidP="00656CDA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双代会筹备会</w:t>
            </w:r>
          </w:p>
        </w:tc>
        <w:tc>
          <w:tcPr>
            <w:tcW w:w="363" w:type="pct"/>
            <w:vAlign w:val="center"/>
          </w:tcPr>
          <w:p w:rsidR="001D3CB4" w:rsidRDefault="00656CDA" w:rsidP="00656CDA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  <w:p w:rsidR="00656CDA" w:rsidRPr="00834C44" w:rsidRDefault="001D3CB4" w:rsidP="00656CDA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陈建荣</w:t>
            </w:r>
          </w:p>
        </w:tc>
        <w:tc>
          <w:tcPr>
            <w:tcW w:w="456" w:type="pct"/>
            <w:vAlign w:val="center"/>
          </w:tcPr>
          <w:p w:rsidR="00656CDA" w:rsidRPr="002116B7" w:rsidRDefault="00656CDA" w:rsidP="00656CDA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学校办公室</w:t>
            </w:r>
            <w:r w:rsidR="001D3CB4">
              <w:rPr>
                <w:rFonts w:hint="eastAsia"/>
                <w:szCs w:val="21"/>
              </w:rPr>
              <w:t>工会</w:t>
            </w:r>
          </w:p>
        </w:tc>
        <w:tc>
          <w:tcPr>
            <w:tcW w:w="1725" w:type="pct"/>
            <w:vAlign w:val="center"/>
          </w:tcPr>
          <w:p w:rsidR="001D3CB4" w:rsidRDefault="00656CDA" w:rsidP="00656CDA">
            <w:pPr>
              <w:spacing w:line="320" w:lineRule="exact"/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党委会成员</w:t>
            </w:r>
          </w:p>
          <w:p w:rsidR="00656CDA" w:rsidRPr="00970589" w:rsidRDefault="001D3CB4" w:rsidP="00656CDA">
            <w:pPr>
              <w:spacing w:line="320" w:lineRule="exact"/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hint="eastAsia"/>
                <w:szCs w:val="21"/>
              </w:rPr>
              <w:t>筹备小组成员</w:t>
            </w:r>
          </w:p>
        </w:tc>
      </w:tr>
      <w:tr w:rsidR="00656CDA" w:rsidRPr="002116B7" w:rsidTr="00AA68FB">
        <w:trPr>
          <w:trHeight w:val="639"/>
        </w:trPr>
        <w:tc>
          <w:tcPr>
            <w:tcW w:w="271" w:type="pct"/>
            <w:vMerge/>
            <w:vAlign w:val="center"/>
          </w:tcPr>
          <w:p w:rsidR="00656CDA" w:rsidRPr="002116B7" w:rsidRDefault="00656CDA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656CDA" w:rsidRPr="002116B7" w:rsidRDefault="00656CDA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52" w:type="pct"/>
            <w:vAlign w:val="center"/>
          </w:tcPr>
          <w:p w:rsidR="00656CDA" w:rsidRDefault="00656CDA" w:rsidP="00656CDA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7" w:type="pct"/>
            <w:vAlign w:val="center"/>
          </w:tcPr>
          <w:p w:rsidR="00656CDA" w:rsidRDefault="00656CDA" w:rsidP="00656CDA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837" w:type="pct"/>
            <w:vAlign w:val="center"/>
          </w:tcPr>
          <w:p w:rsidR="00656CDA" w:rsidRPr="00AA68FB" w:rsidRDefault="00656CDA" w:rsidP="00656CDA">
            <w:pPr>
              <w:spacing w:line="320" w:lineRule="exact"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  <w:r w:rsidRPr="00AA68FB">
              <w:rPr>
                <w:rFonts w:asciiTheme="minorHAnsi" w:eastAsiaTheme="minorEastAsia" w:hAnsiTheme="minorHAnsi" w:cstheme="minorBidi" w:hint="eastAsia"/>
                <w:szCs w:val="22"/>
              </w:rPr>
              <w:t>宁海农业园区合作对接会</w:t>
            </w:r>
          </w:p>
        </w:tc>
        <w:tc>
          <w:tcPr>
            <w:tcW w:w="363" w:type="pct"/>
            <w:vAlign w:val="center"/>
          </w:tcPr>
          <w:p w:rsidR="00656CDA" w:rsidRPr="002877DA" w:rsidRDefault="00656CDA" w:rsidP="00656CDA">
            <w:pPr>
              <w:spacing w:line="320" w:lineRule="exact"/>
              <w:jc w:val="center"/>
              <w:rPr>
                <w:szCs w:val="21"/>
              </w:rPr>
            </w:pPr>
            <w:r w:rsidRPr="00AA68FB">
              <w:rPr>
                <w:rFonts w:hint="eastAsia"/>
                <w:szCs w:val="21"/>
              </w:rPr>
              <w:t>林志华</w:t>
            </w:r>
          </w:p>
        </w:tc>
        <w:tc>
          <w:tcPr>
            <w:tcW w:w="456" w:type="pct"/>
            <w:vAlign w:val="center"/>
          </w:tcPr>
          <w:p w:rsidR="00656CDA" w:rsidRPr="00AA68FB" w:rsidRDefault="00656CDA" w:rsidP="00656CDA">
            <w:pPr>
              <w:spacing w:line="320" w:lineRule="exact"/>
              <w:jc w:val="center"/>
              <w:rPr>
                <w:szCs w:val="21"/>
              </w:rPr>
            </w:pPr>
            <w:r w:rsidRPr="00AA68FB">
              <w:rPr>
                <w:rFonts w:hint="eastAsia"/>
                <w:szCs w:val="21"/>
              </w:rPr>
              <w:t>科研部</w:t>
            </w:r>
          </w:p>
        </w:tc>
        <w:tc>
          <w:tcPr>
            <w:tcW w:w="1725" w:type="pct"/>
            <w:vAlign w:val="center"/>
          </w:tcPr>
          <w:p w:rsidR="00656CDA" w:rsidRPr="002877DA" w:rsidRDefault="00656CDA" w:rsidP="00656CDA">
            <w:pPr>
              <w:spacing w:line="320" w:lineRule="exact"/>
              <w:jc w:val="left"/>
              <w:rPr>
                <w:szCs w:val="21"/>
              </w:rPr>
            </w:pPr>
            <w:r w:rsidRPr="00AA68FB">
              <w:rPr>
                <w:rFonts w:hint="eastAsia"/>
                <w:szCs w:val="21"/>
              </w:rPr>
              <w:t>另行通知</w:t>
            </w:r>
          </w:p>
        </w:tc>
      </w:tr>
      <w:tr w:rsidR="00656CDA" w:rsidRPr="002116B7" w:rsidTr="00656CDA">
        <w:trPr>
          <w:cantSplit/>
          <w:trHeight w:val="154"/>
        </w:trPr>
        <w:tc>
          <w:tcPr>
            <w:tcW w:w="271" w:type="pct"/>
            <w:vMerge w:val="restart"/>
            <w:vAlign w:val="center"/>
          </w:tcPr>
          <w:p w:rsidR="00656CDA" w:rsidRPr="002116B7" w:rsidRDefault="00656CDA" w:rsidP="00656CDA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11.29</w:t>
            </w:r>
          </w:p>
        </w:tc>
        <w:tc>
          <w:tcPr>
            <w:tcW w:w="229" w:type="pct"/>
            <w:vMerge w:val="restart"/>
            <w:vAlign w:val="center"/>
          </w:tcPr>
          <w:p w:rsidR="00656CDA" w:rsidRPr="002116B7" w:rsidRDefault="00656CDA" w:rsidP="00656CDA">
            <w:pPr>
              <w:spacing w:line="32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52" w:type="pct"/>
            <w:vAlign w:val="center"/>
          </w:tcPr>
          <w:p w:rsidR="00656CDA" w:rsidRPr="002116B7" w:rsidRDefault="00656CDA" w:rsidP="001D3CB4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656CDA" w:rsidRPr="002116B7" w:rsidRDefault="00656CDA" w:rsidP="00656CDA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837" w:type="pct"/>
            <w:vAlign w:val="center"/>
          </w:tcPr>
          <w:p w:rsidR="00656CDA" w:rsidRPr="002116B7" w:rsidRDefault="00656CDA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363" w:type="pct"/>
            <w:vAlign w:val="center"/>
          </w:tcPr>
          <w:p w:rsidR="00656CDA" w:rsidRPr="00D21CDA" w:rsidRDefault="00656CDA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56" w:type="pct"/>
            <w:vAlign w:val="center"/>
          </w:tcPr>
          <w:p w:rsidR="00656CDA" w:rsidRPr="002116B7" w:rsidRDefault="00656CDA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725" w:type="pct"/>
            <w:vAlign w:val="center"/>
          </w:tcPr>
          <w:p w:rsidR="00656CDA" w:rsidRPr="002116B7" w:rsidRDefault="00656CDA" w:rsidP="00656CDA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656CDA" w:rsidRPr="002116B7" w:rsidTr="00AA68FB">
        <w:trPr>
          <w:cantSplit/>
          <w:trHeight w:val="409"/>
        </w:trPr>
        <w:tc>
          <w:tcPr>
            <w:tcW w:w="271" w:type="pct"/>
            <w:vMerge/>
            <w:vAlign w:val="center"/>
          </w:tcPr>
          <w:p w:rsidR="00656CDA" w:rsidRDefault="00656CDA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656CDA" w:rsidRPr="002116B7" w:rsidRDefault="00656CDA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52" w:type="pct"/>
            <w:vAlign w:val="center"/>
          </w:tcPr>
          <w:p w:rsidR="00656CDA" w:rsidRPr="002116B7" w:rsidRDefault="00656CDA" w:rsidP="00656CDA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656CDA" w:rsidRPr="002116B7" w:rsidRDefault="00656CDA" w:rsidP="00656CDA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837" w:type="pct"/>
            <w:vAlign w:val="center"/>
          </w:tcPr>
          <w:p w:rsidR="00656CDA" w:rsidRPr="002116B7" w:rsidRDefault="00656CDA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363" w:type="pct"/>
            <w:vAlign w:val="center"/>
          </w:tcPr>
          <w:p w:rsidR="00656CDA" w:rsidRPr="00D21CDA" w:rsidRDefault="00656CDA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56" w:type="pct"/>
            <w:vAlign w:val="center"/>
          </w:tcPr>
          <w:p w:rsidR="00656CDA" w:rsidRPr="002116B7" w:rsidRDefault="00656CDA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725" w:type="pct"/>
            <w:vAlign w:val="center"/>
          </w:tcPr>
          <w:p w:rsidR="00656CDA" w:rsidRPr="002116B7" w:rsidRDefault="00656CDA" w:rsidP="00656CDA">
            <w:pPr>
              <w:spacing w:line="320" w:lineRule="exact"/>
              <w:jc w:val="left"/>
              <w:rPr>
                <w:szCs w:val="21"/>
              </w:rPr>
            </w:pPr>
            <w:bookmarkStart w:id="0" w:name="_GoBack"/>
            <w:bookmarkEnd w:id="0"/>
          </w:p>
        </w:tc>
      </w:tr>
      <w:tr w:rsidR="00656CDA" w:rsidRPr="002116B7" w:rsidTr="00656CDA">
        <w:trPr>
          <w:cantSplit/>
          <w:trHeight w:val="196"/>
        </w:trPr>
        <w:tc>
          <w:tcPr>
            <w:tcW w:w="271" w:type="pct"/>
            <w:vMerge w:val="restart"/>
            <w:vAlign w:val="center"/>
          </w:tcPr>
          <w:p w:rsidR="00656CDA" w:rsidRPr="002116B7" w:rsidRDefault="00656CDA" w:rsidP="00656CDA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11.30</w:t>
            </w:r>
          </w:p>
        </w:tc>
        <w:tc>
          <w:tcPr>
            <w:tcW w:w="229" w:type="pct"/>
            <w:vMerge w:val="restart"/>
            <w:vAlign w:val="center"/>
          </w:tcPr>
          <w:p w:rsidR="00656CDA" w:rsidRPr="002116B7" w:rsidRDefault="00656CDA" w:rsidP="00656CDA">
            <w:pPr>
              <w:spacing w:line="32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52" w:type="pct"/>
            <w:vAlign w:val="center"/>
          </w:tcPr>
          <w:p w:rsidR="00656CDA" w:rsidRPr="002116B7" w:rsidRDefault="00656CDA" w:rsidP="00656CDA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656CDA" w:rsidRPr="002116B7" w:rsidRDefault="00656CDA" w:rsidP="00656CDA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837" w:type="pct"/>
            <w:vAlign w:val="center"/>
          </w:tcPr>
          <w:p w:rsidR="00656CDA" w:rsidRPr="002116B7" w:rsidRDefault="00656CDA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363" w:type="pct"/>
            <w:vAlign w:val="center"/>
          </w:tcPr>
          <w:p w:rsidR="00656CDA" w:rsidRPr="008D2257" w:rsidRDefault="00656CDA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56" w:type="pct"/>
            <w:vAlign w:val="center"/>
          </w:tcPr>
          <w:p w:rsidR="00656CDA" w:rsidRPr="002116B7" w:rsidRDefault="00656CDA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725" w:type="pct"/>
            <w:vAlign w:val="center"/>
          </w:tcPr>
          <w:p w:rsidR="00656CDA" w:rsidRPr="002116B7" w:rsidRDefault="00656CDA" w:rsidP="00656CDA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656CDA" w:rsidRPr="002116B7" w:rsidTr="00AA68FB">
        <w:trPr>
          <w:cantSplit/>
          <w:trHeight w:val="492"/>
        </w:trPr>
        <w:tc>
          <w:tcPr>
            <w:tcW w:w="271" w:type="pct"/>
            <w:vMerge/>
            <w:vAlign w:val="center"/>
          </w:tcPr>
          <w:p w:rsidR="00656CDA" w:rsidRDefault="00656CDA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656CDA" w:rsidRPr="002116B7" w:rsidRDefault="00656CDA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52" w:type="pct"/>
            <w:vAlign w:val="center"/>
          </w:tcPr>
          <w:p w:rsidR="00656CDA" w:rsidRDefault="00656CDA" w:rsidP="00656CDA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7" w:type="pct"/>
            <w:vAlign w:val="center"/>
          </w:tcPr>
          <w:p w:rsidR="00656CDA" w:rsidRDefault="00656CDA" w:rsidP="00656CDA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图书馆报告厅</w:t>
            </w:r>
          </w:p>
        </w:tc>
        <w:tc>
          <w:tcPr>
            <w:tcW w:w="837" w:type="pct"/>
            <w:vAlign w:val="center"/>
          </w:tcPr>
          <w:p w:rsidR="00656CDA" w:rsidRDefault="00656CDA" w:rsidP="00656CDA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学习十九大</w:t>
            </w:r>
          </w:p>
          <w:p w:rsidR="00656CDA" w:rsidRDefault="00656CDA" w:rsidP="00656CDA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思政教育推进会</w:t>
            </w:r>
          </w:p>
        </w:tc>
        <w:tc>
          <w:tcPr>
            <w:tcW w:w="363" w:type="pct"/>
            <w:vAlign w:val="center"/>
          </w:tcPr>
          <w:p w:rsidR="00656CDA" w:rsidRPr="00AA68FB" w:rsidRDefault="00656CDA" w:rsidP="00656CDA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456" w:type="pct"/>
            <w:vAlign w:val="center"/>
          </w:tcPr>
          <w:p w:rsidR="00656CDA" w:rsidRDefault="00656CDA" w:rsidP="00656CDA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马克思主义学院</w:t>
            </w:r>
          </w:p>
        </w:tc>
        <w:tc>
          <w:tcPr>
            <w:tcW w:w="1725" w:type="pct"/>
            <w:vAlign w:val="center"/>
          </w:tcPr>
          <w:p w:rsidR="00656CDA" w:rsidRDefault="00656CDA" w:rsidP="001D3CB4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党委委员</w:t>
            </w:r>
            <w:r w:rsidR="001D3CB4">
              <w:rPr>
                <w:rFonts w:hint="eastAsia"/>
                <w:szCs w:val="21"/>
              </w:rPr>
              <w:t>，</w:t>
            </w:r>
            <w:r>
              <w:rPr>
                <w:rFonts w:hint="eastAsia"/>
                <w:szCs w:val="21"/>
              </w:rPr>
              <w:t>教务、学务、研究生部、宣传部、组织部、党办负责人，各学院书记，思政系列老师，全体辅导员，各专业教师代表各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名</w:t>
            </w:r>
          </w:p>
        </w:tc>
      </w:tr>
      <w:tr w:rsidR="00656CDA" w:rsidRPr="002116B7" w:rsidTr="00AA68FB">
        <w:trPr>
          <w:cantSplit/>
          <w:trHeight w:val="530"/>
        </w:trPr>
        <w:tc>
          <w:tcPr>
            <w:tcW w:w="271" w:type="pct"/>
            <w:vMerge w:val="restart"/>
            <w:vAlign w:val="center"/>
          </w:tcPr>
          <w:p w:rsidR="00656CDA" w:rsidRPr="002116B7" w:rsidRDefault="00656CDA" w:rsidP="00656CDA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12.1</w:t>
            </w:r>
          </w:p>
        </w:tc>
        <w:tc>
          <w:tcPr>
            <w:tcW w:w="229" w:type="pct"/>
            <w:vMerge w:val="restart"/>
            <w:vAlign w:val="center"/>
          </w:tcPr>
          <w:p w:rsidR="00656CDA" w:rsidRPr="002116B7" w:rsidRDefault="00656CDA" w:rsidP="00656CDA">
            <w:pPr>
              <w:spacing w:line="32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52" w:type="pct"/>
            <w:vAlign w:val="center"/>
          </w:tcPr>
          <w:p w:rsidR="00656CDA" w:rsidRPr="002116B7" w:rsidRDefault="00656CDA" w:rsidP="00656CDA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67" w:type="pct"/>
            <w:vAlign w:val="center"/>
          </w:tcPr>
          <w:p w:rsidR="00656CDA" w:rsidRPr="002116B7" w:rsidRDefault="00656CDA" w:rsidP="00656CDA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837" w:type="pct"/>
            <w:vAlign w:val="center"/>
          </w:tcPr>
          <w:p w:rsidR="00656CDA" w:rsidRPr="002877DA" w:rsidRDefault="00656CDA" w:rsidP="00656CDA">
            <w:pPr>
              <w:spacing w:line="320" w:lineRule="exact"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三门县珠岙镇干部培训班开班仪式</w:t>
            </w:r>
          </w:p>
        </w:tc>
        <w:tc>
          <w:tcPr>
            <w:tcW w:w="363" w:type="pct"/>
            <w:vAlign w:val="center"/>
          </w:tcPr>
          <w:p w:rsidR="00656CDA" w:rsidRPr="00AA68FB" w:rsidRDefault="00656CDA" w:rsidP="00656CDA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王福银</w:t>
            </w:r>
          </w:p>
        </w:tc>
        <w:tc>
          <w:tcPr>
            <w:tcW w:w="456" w:type="pct"/>
            <w:vAlign w:val="center"/>
          </w:tcPr>
          <w:p w:rsidR="00656CDA" w:rsidRPr="002116B7" w:rsidRDefault="00656CDA" w:rsidP="00656CDA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学校办公室</w:t>
            </w:r>
          </w:p>
        </w:tc>
        <w:tc>
          <w:tcPr>
            <w:tcW w:w="1725" w:type="pct"/>
            <w:vAlign w:val="center"/>
          </w:tcPr>
          <w:p w:rsidR="00656CDA" w:rsidRPr="002877DA" w:rsidRDefault="001D3CB4" w:rsidP="00656CDA">
            <w:pPr>
              <w:spacing w:line="320" w:lineRule="exact"/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另行通知</w:t>
            </w:r>
          </w:p>
        </w:tc>
      </w:tr>
      <w:tr w:rsidR="004D1C9B" w:rsidRPr="002116B7" w:rsidTr="00AA68FB">
        <w:trPr>
          <w:cantSplit/>
          <w:trHeight w:val="530"/>
        </w:trPr>
        <w:tc>
          <w:tcPr>
            <w:tcW w:w="271" w:type="pct"/>
            <w:vMerge/>
            <w:vAlign w:val="center"/>
          </w:tcPr>
          <w:p w:rsidR="004D1C9B" w:rsidRDefault="004D1C9B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4D1C9B" w:rsidRPr="002116B7" w:rsidRDefault="004D1C9B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52" w:type="pct"/>
            <w:vAlign w:val="center"/>
          </w:tcPr>
          <w:p w:rsidR="004D1C9B" w:rsidRDefault="004D1C9B" w:rsidP="00656CDA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</w:p>
        </w:tc>
        <w:tc>
          <w:tcPr>
            <w:tcW w:w="667" w:type="pct"/>
            <w:vAlign w:val="center"/>
          </w:tcPr>
          <w:p w:rsidR="004D1C9B" w:rsidRDefault="004D1C9B" w:rsidP="00656CDA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837" w:type="pct"/>
            <w:vAlign w:val="center"/>
          </w:tcPr>
          <w:p w:rsidR="004D1C9B" w:rsidRDefault="004D1C9B" w:rsidP="00D21571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市高校协同创业中心工作会议</w:t>
            </w:r>
          </w:p>
        </w:tc>
        <w:tc>
          <w:tcPr>
            <w:tcW w:w="363" w:type="pct"/>
            <w:vAlign w:val="center"/>
          </w:tcPr>
          <w:p w:rsidR="004D1C9B" w:rsidRPr="002877DA" w:rsidRDefault="004D1C9B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56" w:type="pct"/>
            <w:vAlign w:val="center"/>
          </w:tcPr>
          <w:p w:rsidR="004D1C9B" w:rsidRPr="004D1C9B" w:rsidRDefault="004D1C9B" w:rsidP="00656CDA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教育局</w:t>
            </w:r>
          </w:p>
        </w:tc>
        <w:tc>
          <w:tcPr>
            <w:tcW w:w="1725" w:type="pct"/>
            <w:vAlign w:val="center"/>
          </w:tcPr>
          <w:p w:rsidR="004D1C9B" w:rsidRPr="002877DA" w:rsidRDefault="004D1C9B" w:rsidP="00656CDA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4D1C9B" w:rsidRPr="002116B7" w:rsidTr="00AA68FB">
        <w:trPr>
          <w:cantSplit/>
          <w:trHeight w:val="409"/>
        </w:trPr>
        <w:tc>
          <w:tcPr>
            <w:tcW w:w="271" w:type="pct"/>
            <w:vMerge w:val="restart"/>
            <w:vAlign w:val="center"/>
          </w:tcPr>
          <w:p w:rsidR="004D1C9B" w:rsidRPr="002116B7" w:rsidRDefault="004D1C9B" w:rsidP="00656CDA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12.2</w:t>
            </w:r>
          </w:p>
        </w:tc>
        <w:tc>
          <w:tcPr>
            <w:tcW w:w="229" w:type="pct"/>
            <w:vMerge w:val="restart"/>
            <w:vAlign w:val="center"/>
          </w:tcPr>
          <w:p w:rsidR="004D1C9B" w:rsidRPr="002116B7" w:rsidRDefault="004D1C9B" w:rsidP="00656CDA">
            <w:pPr>
              <w:spacing w:line="32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:rsidR="004D1C9B" w:rsidRPr="002116B7" w:rsidRDefault="004D1C9B" w:rsidP="00656CDA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4D1C9B" w:rsidRPr="002116B7" w:rsidRDefault="004D1C9B" w:rsidP="00656CDA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837" w:type="pct"/>
            <w:vAlign w:val="center"/>
          </w:tcPr>
          <w:p w:rsidR="004D1C9B" w:rsidRPr="002116B7" w:rsidRDefault="004D1C9B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363" w:type="pct"/>
            <w:vAlign w:val="center"/>
          </w:tcPr>
          <w:p w:rsidR="004D1C9B" w:rsidRPr="002116B7" w:rsidRDefault="004D1C9B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56" w:type="pct"/>
            <w:vAlign w:val="center"/>
          </w:tcPr>
          <w:p w:rsidR="004D1C9B" w:rsidRPr="002116B7" w:rsidRDefault="004D1C9B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725" w:type="pct"/>
            <w:vAlign w:val="center"/>
          </w:tcPr>
          <w:p w:rsidR="004D1C9B" w:rsidRPr="002116B7" w:rsidRDefault="004D1C9B" w:rsidP="00656CDA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4D1C9B" w:rsidRPr="002116B7" w:rsidTr="00AA68FB">
        <w:trPr>
          <w:cantSplit/>
          <w:trHeight w:val="409"/>
        </w:trPr>
        <w:tc>
          <w:tcPr>
            <w:tcW w:w="271" w:type="pct"/>
            <w:vMerge/>
            <w:vAlign w:val="center"/>
          </w:tcPr>
          <w:p w:rsidR="004D1C9B" w:rsidRPr="002116B7" w:rsidRDefault="004D1C9B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tcBorders>
              <w:bottom w:val="nil"/>
            </w:tcBorders>
            <w:vAlign w:val="center"/>
          </w:tcPr>
          <w:p w:rsidR="004D1C9B" w:rsidRPr="002116B7" w:rsidRDefault="004D1C9B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:rsidR="004D1C9B" w:rsidRPr="002116B7" w:rsidRDefault="004D1C9B" w:rsidP="00656CDA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4D1C9B" w:rsidRPr="002116B7" w:rsidRDefault="004D1C9B" w:rsidP="00656CDA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837" w:type="pct"/>
            <w:vAlign w:val="center"/>
          </w:tcPr>
          <w:p w:rsidR="004D1C9B" w:rsidRPr="002116B7" w:rsidRDefault="004D1C9B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63" w:type="pct"/>
            <w:vAlign w:val="center"/>
          </w:tcPr>
          <w:p w:rsidR="004D1C9B" w:rsidRPr="002116B7" w:rsidRDefault="004D1C9B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56" w:type="pct"/>
            <w:vAlign w:val="center"/>
          </w:tcPr>
          <w:p w:rsidR="004D1C9B" w:rsidRPr="002116B7" w:rsidRDefault="004D1C9B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25" w:type="pct"/>
            <w:vAlign w:val="center"/>
          </w:tcPr>
          <w:p w:rsidR="004D1C9B" w:rsidRPr="002116B7" w:rsidRDefault="004D1C9B" w:rsidP="00656CDA">
            <w:pPr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4D1C9B" w:rsidRPr="002116B7" w:rsidTr="00AA68FB">
        <w:trPr>
          <w:cantSplit/>
          <w:trHeight w:val="299"/>
        </w:trPr>
        <w:tc>
          <w:tcPr>
            <w:tcW w:w="271" w:type="pct"/>
            <w:vMerge w:val="restart"/>
            <w:tcBorders>
              <w:bottom w:val="single" w:sz="4" w:space="0" w:color="auto"/>
            </w:tcBorders>
            <w:vAlign w:val="center"/>
          </w:tcPr>
          <w:p w:rsidR="004D1C9B" w:rsidRPr="002116B7" w:rsidRDefault="004D1C9B" w:rsidP="00656CDA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12.3</w:t>
            </w:r>
          </w:p>
        </w:tc>
        <w:tc>
          <w:tcPr>
            <w:tcW w:w="229" w:type="pct"/>
            <w:vMerge w:val="restart"/>
            <w:tcBorders>
              <w:bottom w:val="single" w:sz="4" w:space="0" w:color="auto"/>
            </w:tcBorders>
            <w:vAlign w:val="center"/>
          </w:tcPr>
          <w:p w:rsidR="004D1C9B" w:rsidRPr="002116B7" w:rsidRDefault="004D1C9B" w:rsidP="00656CDA">
            <w:pPr>
              <w:spacing w:line="32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52" w:type="pct"/>
            <w:vAlign w:val="center"/>
          </w:tcPr>
          <w:p w:rsidR="004D1C9B" w:rsidRPr="002116B7" w:rsidRDefault="004D1C9B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vAlign w:val="center"/>
          </w:tcPr>
          <w:p w:rsidR="004D1C9B" w:rsidRPr="002116B7" w:rsidRDefault="004D1C9B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837" w:type="pct"/>
            <w:tcBorders>
              <w:bottom w:val="single" w:sz="4" w:space="0" w:color="auto"/>
            </w:tcBorders>
            <w:vAlign w:val="bottom"/>
          </w:tcPr>
          <w:p w:rsidR="004D1C9B" w:rsidRPr="002116B7" w:rsidRDefault="004D1C9B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:rsidR="004D1C9B" w:rsidRPr="002116B7" w:rsidRDefault="004D1C9B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D1C9B" w:rsidRPr="002116B7" w:rsidRDefault="004D1C9B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25" w:type="pct"/>
            <w:tcBorders>
              <w:bottom w:val="single" w:sz="4" w:space="0" w:color="auto"/>
            </w:tcBorders>
            <w:vAlign w:val="center"/>
          </w:tcPr>
          <w:p w:rsidR="004D1C9B" w:rsidRPr="002116B7" w:rsidRDefault="004D1C9B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4D1C9B" w:rsidRPr="002116B7" w:rsidTr="00AA68FB">
        <w:trPr>
          <w:cantSplit/>
          <w:trHeight w:val="409"/>
        </w:trPr>
        <w:tc>
          <w:tcPr>
            <w:tcW w:w="271" w:type="pct"/>
            <w:vMerge/>
            <w:vAlign w:val="center"/>
          </w:tcPr>
          <w:p w:rsidR="004D1C9B" w:rsidRPr="002116B7" w:rsidRDefault="004D1C9B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4D1C9B" w:rsidRPr="002116B7" w:rsidRDefault="004D1C9B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52" w:type="pct"/>
            <w:vAlign w:val="center"/>
          </w:tcPr>
          <w:p w:rsidR="004D1C9B" w:rsidRPr="002116B7" w:rsidRDefault="004D1C9B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4D1C9B" w:rsidRPr="002116B7" w:rsidRDefault="004D1C9B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837" w:type="pct"/>
            <w:vAlign w:val="center"/>
          </w:tcPr>
          <w:p w:rsidR="004D1C9B" w:rsidRPr="002116B7" w:rsidRDefault="004D1C9B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63" w:type="pct"/>
            <w:vAlign w:val="center"/>
          </w:tcPr>
          <w:p w:rsidR="004D1C9B" w:rsidRPr="002116B7" w:rsidRDefault="004D1C9B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56" w:type="pct"/>
            <w:vAlign w:val="center"/>
          </w:tcPr>
          <w:p w:rsidR="004D1C9B" w:rsidRPr="002116B7" w:rsidRDefault="004D1C9B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25" w:type="pct"/>
            <w:vAlign w:val="center"/>
          </w:tcPr>
          <w:p w:rsidR="004D1C9B" w:rsidRPr="00743ED6" w:rsidRDefault="004D1C9B" w:rsidP="00656CDA">
            <w:pPr>
              <w:spacing w:line="320" w:lineRule="exact"/>
              <w:jc w:val="left"/>
            </w:pPr>
          </w:p>
        </w:tc>
      </w:tr>
    </w:tbl>
    <w:p w:rsidR="004C0880" w:rsidRDefault="004C0880"/>
    <w:sectPr w:rsidR="004C0880" w:rsidSect="002116B7">
      <w:headerReference w:type="default" r:id="rId10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553" w:rsidRDefault="00BD7553" w:rsidP="003A05BA">
      <w:r>
        <w:separator/>
      </w:r>
    </w:p>
  </w:endnote>
  <w:endnote w:type="continuationSeparator" w:id="1">
    <w:p w:rsidR="00BD7553" w:rsidRDefault="00BD7553" w:rsidP="003A05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553" w:rsidRDefault="00BD7553" w:rsidP="003A05BA">
      <w:r>
        <w:separator/>
      </w:r>
    </w:p>
  </w:footnote>
  <w:footnote w:type="continuationSeparator" w:id="1">
    <w:p w:rsidR="00BD7553" w:rsidRDefault="00BD7553" w:rsidP="003A05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BD7553" w:rsidP="00A61B55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04D6"/>
    <w:rsid w:val="00004951"/>
    <w:rsid w:val="00023CBE"/>
    <w:rsid w:val="000F734E"/>
    <w:rsid w:val="00127FAB"/>
    <w:rsid w:val="0013297D"/>
    <w:rsid w:val="00152D7B"/>
    <w:rsid w:val="00194D04"/>
    <w:rsid w:val="001A7AF7"/>
    <w:rsid w:val="001D16AE"/>
    <w:rsid w:val="001D3CB4"/>
    <w:rsid w:val="001F17C2"/>
    <w:rsid w:val="00205AE7"/>
    <w:rsid w:val="002511C8"/>
    <w:rsid w:val="002734A3"/>
    <w:rsid w:val="002877DA"/>
    <w:rsid w:val="002B10A7"/>
    <w:rsid w:val="002C378F"/>
    <w:rsid w:val="002E24BB"/>
    <w:rsid w:val="00301E8A"/>
    <w:rsid w:val="003227B8"/>
    <w:rsid w:val="00343360"/>
    <w:rsid w:val="00367DF5"/>
    <w:rsid w:val="003A05BA"/>
    <w:rsid w:val="003D1D76"/>
    <w:rsid w:val="0043645C"/>
    <w:rsid w:val="00443CFD"/>
    <w:rsid w:val="004546D9"/>
    <w:rsid w:val="004919C0"/>
    <w:rsid w:val="0049420F"/>
    <w:rsid w:val="004C0880"/>
    <w:rsid w:val="004D1C9B"/>
    <w:rsid w:val="00507C09"/>
    <w:rsid w:val="005125A0"/>
    <w:rsid w:val="00540A05"/>
    <w:rsid w:val="00540CE0"/>
    <w:rsid w:val="005504D6"/>
    <w:rsid w:val="00582171"/>
    <w:rsid w:val="0059551C"/>
    <w:rsid w:val="005C026E"/>
    <w:rsid w:val="00601857"/>
    <w:rsid w:val="0063564D"/>
    <w:rsid w:val="00656CDA"/>
    <w:rsid w:val="006A284A"/>
    <w:rsid w:val="006C6731"/>
    <w:rsid w:val="00743D58"/>
    <w:rsid w:val="00753149"/>
    <w:rsid w:val="00763286"/>
    <w:rsid w:val="007637E9"/>
    <w:rsid w:val="007B5928"/>
    <w:rsid w:val="007D49D7"/>
    <w:rsid w:val="007E20D8"/>
    <w:rsid w:val="007F3EE6"/>
    <w:rsid w:val="00834C44"/>
    <w:rsid w:val="00874142"/>
    <w:rsid w:val="008B2033"/>
    <w:rsid w:val="008B7D4A"/>
    <w:rsid w:val="008C3FF4"/>
    <w:rsid w:val="008C6885"/>
    <w:rsid w:val="008C6BB9"/>
    <w:rsid w:val="008D0A84"/>
    <w:rsid w:val="008D2257"/>
    <w:rsid w:val="008D4D29"/>
    <w:rsid w:val="008E57C5"/>
    <w:rsid w:val="00904A6A"/>
    <w:rsid w:val="009151E7"/>
    <w:rsid w:val="00935730"/>
    <w:rsid w:val="009679CE"/>
    <w:rsid w:val="00970589"/>
    <w:rsid w:val="0097322C"/>
    <w:rsid w:val="009B165F"/>
    <w:rsid w:val="009C33D5"/>
    <w:rsid w:val="009C5486"/>
    <w:rsid w:val="009D549C"/>
    <w:rsid w:val="009D58E0"/>
    <w:rsid w:val="009E0F76"/>
    <w:rsid w:val="00A11478"/>
    <w:rsid w:val="00A33B5A"/>
    <w:rsid w:val="00A37FCE"/>
    <w:rsid w:val="00A52834"/>
    <w:rsid w:val="00A67F66"/>
    <w:rsid w:val="00A72C2C"/>
    <w:rsid w:val="00AA68FB"/>
    <w:rsid w:val="00AB27AA"/>
    <w:rsid w:val="00AC4315"/>
    <w:rsid w:val="00AE2852"/>
    <w:rsid w:val="00AE684E"/>
    <w:rsid w:val="00AF26A1"/>
    <w:rsid w:val="00B435A1"/>
    <w:rsid w:val="00B5222D"/>
    <w:rsid w:val="00B60126"/>
    <w:rsid w:val="00BC3273"/>
    <w:rsid w:val="00BD7553"/>
    <w:rsid w:val="00C15403"/>
    <w:rsid w:val="00C72FB5"/>
    <w:rsid w:val="00C83017"/>
    <w:rsid w:val="00CF59F6"/>
    <w:rsid w:val="00CF6FE5"/>
    <w:rsid w:val="00D34908"/>
    <w:rsid w:val="00D541CD"/>
    <w:rsid w:val="00D659F4"/>
    <w:rsid w:val="00D81650"/>
    <w:rsid w:val="00DE5862"/>
    <w:rsid w:val="00E54769"/>
    <w:rsid w:val="00E61D57"/>
    <w:rsid w:val="00EC0F69"/>
    <w:rsid w:val="00F318A3"/>
    <w:rsid w:val="00FF1CB1"/>
    <w:rsid w:val="00FF7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4D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504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504D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4C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4C44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34C4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34C4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BA4D9-FD0B-4A2A-9467-34472FE3AC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82BC4A-450A-40B6-B6DD-3AE3500829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6CCBEE-79F9-492E-A993-F82235C201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CC31E4F-1E26-4280-8100-86472763BA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81</Words>
  <Characters>468</Characters>
  <Application>Microsoft Office Word</Application>
  <DocSecurity>0</DocSecurity>
  <Lines>3</Lines>
  <Paragraphs>1</Paragraphs>
  <ScaleCrop>false</ScaleCrop>
  <Company>微软中国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张晶</dc:creator>
  <cp:lastModifiedBy>张晶</cp:lastModifiedBy>
  <cp:revision>48</cp:revision>
  <cp:lastPrinted>2017-11-24T08:13:00Z</cp:lastPrinted>
  <dcterms:created xsi:type="dcterms:W3CDTF">2017-10-20T07:31:00Z</dcterms:created>
  <dcterms:modified xsi:type="dcterms:W3CDTF">2017-11-24T08:30:00Z</dcterms:modified>
</cp:coreProperties>
</file>